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E67"/>
          <w:spacing w:val="0"/>
          <w:sz w:val="72"/>
          <w:szCs w:val="7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E67"/>
          <w:spacing w:val="0"/>
          <w:sz w:val="72"/>
          <w:szCs w:val="72"/>
          <w:shd w:val="clear" w:fill="FFFFFF"/>
        </w:rPr>
        <w:t>Office2010</w:t>
      </w:r>
      <w:r>
        <w:rPr>
          <w:rFonts w:hint="eastAsia" w:ascii="微软雅黑" w:hAnsi="微软雅黑" w:eastAsia="微软雅黑" w:cs="微软雅黑"/>
          <w:i w:val="0"/>
          <w:caps w:val="0"/>
          <w:color w:val="424E67"/>
          <w:spacing w:val="0"/>
          <w:sz w:val="72"/>
          <w:szCs w:val="72"/>
          <w:shd w:val="clear" w:fill="FFFFFF"/>
          <w:lang w:eastAsia="zh-CN"/>
        </w:rPr>
        <w:t>下载链接</w:t>
      </w:r>
    </w:p>
    <w:p>
      <w:pPr>
        <w:rPr>
          <w:rFonts w:hint="eastAsia"/>
          <w:sz w:val="72"/>
          <w:szCs w:val="14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424E67"/>
          <w:spacing w:val="0"/>
          <w:kern w:val="0"/>
          <w:sz w:val="52"/>
          <w:szCs w:val="52"/>
          <w:shd w:val="clear" w:fill="FFFFFF"/>
          <w:lang w:val="en-US" w:eastAsia="zh-CN" w:bidi="ar"/>
        </w:rPr>
        <w:t xml:space="preserve">http://pan.baidu.com/s/1dFCOzQx 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  <w:rPr>
          <w:rStyle w:val="6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Office2010官方下载 免费完整版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是微软官方全新推出的Office2010办公软件，新版界面更加简洁，现提供Office2010官方下载，含Office2010版Office Professional Plus 2010，包括Word、Excel、PowerPoint、OneNote、InofPath、Access、Outlook、Publisher、Communicator、SharePoint Workspace等几乎所有组件。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72"/>
          <w:szCs w:val="72"/>
          <w:lang w:val="en-US" w:eastAsia="zh-CN"/>
        </w:rPr>
        <w:t>下载完成后，先进行安装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56"/>
          <w:szCs w:val="56"/>
          <w:lang w:val="en-US" w:eastAsia="zh-CN"/>
        </w:rPr>
        <w:t>然后根据下面提示进行破解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4361815" cy="1847850"/>
            <wp:effectExtent l="0" t="0" r="635" b="0"/>
            <wp:docPr id="12" name="图片 12" descr="QQ图片2017092918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图片201709291843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5273040" cy="1864995"/>
            <wp:effectExtent l="0" t="0" r="3810" b="1905"/>
            <wp:docPr id="11" name="图片 11" descr="QQ图片2017092918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图片201709291843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center"/>
      </w:pP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instrText xml:space="preserve">INCLUDEPICTURE \d "http://www.xitongzhijia.net/uploads/allimg/170215/53-1F215094F3R4.jpg"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715000" cy="4371975"/>
            <wp:effectExtent l="0" t="0" r="0" b="9525"/>
            <wp:docPr id="6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 descr="IMG_2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2、单击“EZ-Activator”按钮，进行Office2010激活。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instrText xml:space="preserve">INCLUDEPICTURE \d "http://www.xitongzhijia.net/uploads/allimg/161230/53-161230141433240.jpg"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33925" cy="3609975"/>
            <wp:effectExtent l="0" t="0" r="9525" b="9525"/>
            <wp:docPr id="7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 descr="IMG_2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3、Office2010官方下载 免费完整版激活完毕。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instrText xml:space="preserve">INCLUDEPICTURE \d "http://www.xitongzhijia.net/uploads/allimg/161230/53-161230141505R4.jpg"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33925" cy="3590925"/>
            <wp:effectExtent l="0" t="0" r="9525" b="9525"/>
            <wp:docPr id="8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7" descr="IMG_2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eastAsia="zh-CN"/>
        </w:rPr>
        <w:t>看到方框中的字就表示你的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office2010已经破解完成了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150" w:afterAutospacing="0" w:line="600" w:lineRule="atLeast"/>
        <w:ind w:left="0" w:right="0" w:firstLine="0"/>
        <w:jc w:val="both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注意事项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1、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</w:rPr>
        <w:t>如果Office2010安装失败，一般是由于之前电脑中的Office系列没有卸载干净，先卸载后再安装Office2010。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2、Office2010安装后要使用包中的激活工具进行激活，激活后Office就能免费使用了。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450" w:afterAutospacing="0" w:line="6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3、Office2010官方下载 免费完整版安装完后在桌面没有图标，可以在开始菜单中找到（开始菜单-所有程序-Microsoft Office），或鼠标右键菜单也可以直接新建Word、Excel、ppt等文档。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150" w:afterAutospacing="0" w:line="600" w:lineRule="atLeast"/>
        <w:ind w:left="0" w:right="0" w:firstLine="0"/>
        <w:jc w:val="both"/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常见问题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0" w:beforeAutospacing="0" w:after="1200" w:afterAutospacing="0" w:line="600" w:lineRule="atLeast"/>
        <w:ind w:left="0" w:right="0"/>
        <w:jc w:val="both"/>
        <w:rPr>
          <w:b/>
          <w:sz w:val="27"/>
          <w:szCs w:val="27"/>
        </w:rPr>
      </w:pPr>
      <w:r>
        <w:rPr>
          <w:b/>
          <w:i w:val="0"/>
          <w:caps w:val="0"/>
          <w:color w:val="333333"/>
          <w:spacing w:val="0"/>
          <w:sz w:val="27"/>
          <w:szCs w:val="27"/>
          <w:shd w:val="clear" w:fill="E7F3FF"/>
        </w:rPr>
        <w:t>软件特别说明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F"/>
        <w:wordWrap w:val="0"/>
        <w:spacing w:before="450" w:beforeAutospacing="0" w:after="210" w:afterAutospacing="0" w:line="60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E7F3FF"/>
          <w:lang w:val="en-US" w:eastAsia="zh-CN" w:bidi="ar"/>
        </w:rPr>
        <w:t>安装前一定要将原有office卸载干净，如果安装后无法成功激活，也可以使用这款Office2010激活工具激活，下载地址：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E7F3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E7F3FF"/>
          <w:lang w:val="en-US" w:eastAsia="zh-CN" w:bidi="ar"/>
        </w:rPr>
        <w:instrText xml:space="preserve"> HYPERLINK "http://www.xitongzhijia.net/soft/29785.html" \t "http://www.xitongzhijia.net/soft/_blank"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E7F3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E7F3FF"/>
        </w:rPr>
        <w:t>www.xitongzhijia.net/soft/29785.html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E7F3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E7F3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E7F3FF"/>
          <w:lang w:val="en-US" w:eastAsia="zh-CN" w:bidi="ar"/>
        </w:rPr>
        <w:t>Office2010安装及激活教程：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E7F3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E7F3FF"/>
          <w:lang w:val="en-US" w:eastAsia="zh-CN" w:bidi="ar"/>
        </w:rPr>
        <w:instrText xml:space="preserve"> HYPERLINK "http://www.xitongzhijia.net/xtjc/20150212/38251.html" \t "http://www.xitongzhijia.net/soft/_blank"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E7F3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E7F3FF"/>
        </w:rPr>
        <w:t>http://www.xitongzhijia.net/xtjc/20150212/38251.html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E7F3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D27C6"/>
    <w:rsid w:val="02AE7022"/>
    <w:rsid w:val="177F788C"/>
    <w:rsid w:val="1BBD2FDC"/>
    <w:rsid w:val="2DC9311E"/>
    <w:rsid w:val="360A7521"/>
    <w:rsid w:val="41BB5E12"/>
    <w:rsid w:val="468D27C6"/>
    <w:rsid w:val="728B577B"/>
    <w:rsid w:val="796C7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2017-04-09T11:43:00Z</dcterms:created>
  <dc:creator>Administrator</dc:creator>
  <cp:lastModifiedBy>Administrator</cp:lastModifiedBy>
  <dcterms:modified xsi:type="dcterms:W3CDTF">2017-09-29T11:49:06Z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